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4613" w14:textId="77777777" w:rsidR="009853A9" w:rsidRDefault="009853A9" w:rsidP="009853A9">
      <w:pPr>
        <w:jc w:val="both"/>
        <w:rPr>
          <w:b/>
        </w:rPr>
      </w:pPr>
    </w:p>
    <w:p w14:paraId="598F53FE" w14:textId="77777777" w:rsidR="009853A9" w:rsidRDefault="009853A9" w:rsidP="009853A9">
      <w:pPr>
        <w:jc w:val="both"/>
        <w:rPr>
          <w:b/>
        </w:rPr>
      </w:pPr>
    </w:p>
    <w:p w14:paraId="6A96124F" w14:textId="2E898B25" w:rsidR="009853A9" w:rsidRDefault="009853A9" w:rsidP="009853A9">
      <w:r>
        <w:rPr>
          <w:noProof/>
        </w:rPr>
        <w:drawing>
          <wp:anchor distT="0" distB="0" distL="114300" distR="114300" simplePos="0" relativeHeight="251658240" behindDoc="0" locked="0" layoutInCell="1" allowOverlap="1" wp14:anchorId="403F0A12" wp14:editId="0728427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A495524" w14:textId="77777777" w:rsidR="009853A9" w:rsidRDefault="009853A9" w:rsidP="009853A9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0A5403E6" w14:textId="77777777" w:rsidR="009853A9" w:rsidRDefault="009853A9" w:rsidP="009853A9">
      <w:pPr>
        <w:jc w:val="center"/>
      </w:pPr>
      <w:r>
        <w:t>«ВОЛГОГРАДОБЛЭЛЕКТРО»</w:t>
      </w:r>
    </w:p>
    <w:p w14:paraId="54263C69" w14:textId="77777777" w:rsidR="009853A9" w:rsidRDefault="009853A9" w:rsidP="009853A9">
      <w:pPr>
        <w:jc w:val="center"/>
      </w:pPr>
      <w:r>
        <w:t>(ПАО ВОЭ)</w:t>
      </w:r>
    </w:p>
    <w:p w14:paraId="59E86847" w14:textId="77777777" w:rsidR="009853A9" w:rsidRDefault="009853A9" w:rsidP="009853A9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43F5475B" w14:textId="77777777" w:rsidR="009853A9" w:rsidRDefault="009853A9" w:rsidP="009853A9">
      <w:pPr>
        <w:pStyle w:val="Default"/>
        <w:rPr>
          <w:b/>
          <w:bCs/>
          <w:sz w:val="22"/>
          <w:szCs w:val="22"/>
        </w:rPr>
      </w:pPr>
    </w:p>
    <w:p w14:paraId="33BF468D" w14:textId="77777777" w:rsidR="009853A9" w:rsidRDefault="009853A9" w:rsidP="009853A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26BAC49" w14:textId="183C634E" w:rsidR="00445332" w:rsidRDefault="009853A9" w:rsidP="009853A9">
      <w:pPr>
        <w:pStyle w:val="Default"/>
        <w:jc w:val="center"/>
        <w:rPr>
          <w:b/>
          <w:bCs/>
          <w:sz w:val="22"/>
          <w:szCs w:val="22"/>
        </w:rPr>
      </w:pPr>
      <w:r w:rsidRPr="00445332">
        <w:rPr>
          <w:b/>
          <w:bCs/>
          <w:sz w:val="22"/>
          <w:szCs w:val="22"/>
        </w:rPr>
        <w:t xml:space="preserve">о проведении запроса предложений в электронной форме по </w:t>
      </w:r>
      <w:r w:rsidR="00445332" w:rsidRPr="00445332">
        <w:rPr>
          <w:b/>
          <w:sz w:val="22"/>
          <w:szCs w:val="22"/>
          <w:lang w:eastAsia="x-none"/>
        </w:rPr>
        <w:t xml:space="preserve">выбору исполнителя (подрядчика) на право заключения </w:t>
      </w:r>
      <w:proofErr w:type="gramStart"/>
      <w:r w:rsidR="00445332" w:rsidRPr="00445332">
        <w:rPr>
          <w:b/>
          <w:sz w:val="22"/>
          <w:szCs w:val="22"/>
          <w:lang w:eastAsia="x-none"/>
        </w:rPr>
        <w:t>договора  подряда</w:t>
      </w:r>
      <w:proofErr w:type="gramEnd"/>
      <w:r w:rsidR="00445332" w:rsidRPr="00445332">
        <w:rPr>
          <w:b/>
          <w:sz w:val="22"/>
          <w:szCs w:val="22"/>
          <w:lang w:eastAsia="x-none"/>
        </w:rPr>
        <w:t xml:space="preserve"> по капитальному ремонту силовых трансформаторов </w:t>
      </w:r>
      <w:r w:rsidRPr="00445332">
        <w:rPr>
          <w:b/>
          <w:bCs/>
          <w:sz w:val="22"/>
          <w:szCs w:val="22"/>
        </w:rPr>
        <w:t xml:space="preserve">для нужд ПАО «Волгоградоблэлектро» </w:t>
      </w:r>
    </w:p>
    <w:p w14:paraId="4C02568E" w14:textId="422D643F" w:rsidR="009853A9" w:rsidRPr="00445332" w:rsidRDefault="009853A9" w:rsidP="009853A9">
      <w:pPr>
        <w:pStyle w:val="Default"/>
        <w:jc w:val="center"/>
        <w:rPr>
          <w:b/>
          <w:bCs/>
          <w:sz w:val="22"/>
          <w:szCs w:val="22"/>
        </w:rPr>
      </w:pPr>
      <w:r w:rsidRPr="00445332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10BF5C6E" w14:textId="77777777" w:rsidR="009853A9" w:rsidRDefault="009853A9" w:rsidP="009853A9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853A9" w14:paraId="1EF46AEE" w14:textId="77777777" w:rsidTr="0044533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F72" w14:textId="77777777" w:rsidR="009853A9" w:rsidRDefault="009853A9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6D4" w14:textId="77777777" w:rsidR="009853A9" w:rsidRDefault="009853A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89E" w14:textId="77777777" w:rsidR="009853A9" w:rsidRDefault="009853A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9853A9" w14:paraId="03972845" w14:textId="77777777" w:rsidTr="0044533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4BC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C396" w14:textId="77777777" w:rsidR="009853A9" w:rsidRDefault="009853A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0951" w14:textId="77777777" w:rsidR="009853A9" w:rsidRDefault="009853A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9853A9" w14:paraId="642D00B1" w14:textId="77777777" w:rsidTr="0044533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4C0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7C5B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6EC0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73377E5C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2F77B9F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5B4E4153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9853A9" w14:paraId="061AE5C5" w14:textId="77777777" w:rsidTr="0044533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397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50CD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0E3" w14:textId="77777777" w:rsidR="00445332" w:rsidRPr="00445332" w:rsidRDefault="00445332" w:rsidP="0044533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44D1B76B" w14:textId="77777777" w:rsidR="00445332" w:rsidRPr="00445332" w:rsidRDefault="00445332" w:rsidP="0044533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C764B21" w14:textId="77777777" w:rsidR="00445332" w:rsidRPr="00445332" w:rsidRDefault="00445332" w:rsidP="0044533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44533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44533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44533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44533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212D00DD" w14:textId="77777777" w:rsidR="00445332" w:rsidRPr="00445332" w:rsidRDefault="00445332" w:rsidP="0044533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 xml:space="preserve">По вопросам </w:t>
            </w:r>
            <w:r w:rsidRPr="00445332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05F43ED3" w14:textId="5686E9E3" w:rsidR="009853A9" w:rsidRDefault="00445332" w:rsidP="0044533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bCs/>
                <w:sz w:val="22"/>
                <w:szCs w:val="22"/>
              </w:rPr>
              <w:t>Титов Владимир Алексеевич (8442) 56-20-88 (доб.1051)</w:t>
            </w:r>
          </w:p>
        </w:tc>
      </w:tr>
      <w:tr w:rsidR="009853A9" w14:paraId="4C2D25CC" w14:textId="77777777" w:rsidTr="0044533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41F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E3E3" w14:textId="77777777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125" w14:textId="02E1B001" w:rsidR="009853A9" w:rsidRDefault="009853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445332" w:rsidRPr="00445332">
              <w:rPr>
                <w:bCs/>
                <w:sz w:val="22"/>
                <w:szCs w:val="22"/>
              </w:rPr>
              <w:t xml:space="preserve">по </w:t>
            </w:r>
            <w:r w:rsidR="00445332" w:rsidRPr="00445332">
              <w:rPr>
                <w:sz w:val="22"/>
                <w:szCs w:val="22"/>
                <w:lang w:eastAsia="x-none"/>
              </w:rPr>
              <w:t>выбору исполнителя (подрядчика) на право заключения договора  подряда по капитальному ремонту силовых трансформаторов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9853A9" w14:paraId="63193895" w14:textId="77777777" w:rsidTr="0044533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899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6F74" w14:textId="77777777" w:rsidR="009853A9" w:rsidRDefault="009853A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7102" w14:textId="77777777" w:rsidR="009853A9" w:rsidRDefault="0019285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9853A9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9853A9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9853A9" w14:paraId="3A5F1CCD" w14:textId="77777777" w:rsidTr="0044533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AAE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CD65" w14:textId="77777777" w:rsidR="009853A9" w:rsidRDefault="009853A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8305" w14:textId="77777777" w:rsidR="009853A9" w:rsidRDefault="009853A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445332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853A9" w14:paraId="75745FB8" w14:textId="77777777" w:rsidTr="0044533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0F9" w14:textId="77777777" w:rsidR="009853A9" w:rsidRDefault="009853A9" w:rsidP="00A874E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2BC1" w14:textId="77777777" w:rsidR="009853A9" w:rsidRDefault="009853A9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E55" w14:textId="021C17F6" w:rsidR="009853A9" w:rsidRPr="00445332" w:rsidRDefault="0044533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45332">
              <w:rPr>
                <w:sz w:val="22"/>
                <w:szCs w:val="22"/>
                <w:lang w:eastAsia="x-none"/>
              </w:rPr>
              <w:t>Право заключения договора подряда по капитальному ремонту силовых трансформаторов для нужд ПАО «Волгоградоблэлектро».</w:t>
            </w:r>
          </w:p>
        </w:tc>
      </w:tr>
      <w:tr w:rsidR="00445332" w14:paraId="33957680" w14:textId="77777777" w:rsidTr="00445332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291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3DBA" w14:textId="7D09D0C8" w:rsidR="00445332" w:rsidRDefault="00445332" w:rsidP="0044533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C47" w14:textId="77777777" w:rsidR="00445332" w:rsidRP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x-none"/>
              </w:rPr>
            </w:pPr>
            <w:r w:rsidRPr="00445332">
              <w:rPr>
                <w:b/>
                <w:sz w:val="22"/>
                <w:szCs w:val="22"/>
              </w:rPr>
              <w:t>Лот № 1:</w:t>
            </w:r>
            <w:r w:rsidRPr="00445332">
              <w:rPr>
                <w:sz w:val="22"/>
                <w:szCs w:val="22"/>
              </w:rPr>
              <w:t xml:space="preserve"> Выполнение работ по капитальному ремонту силовых </w:t>
            </w:r>
            <w:r w:rsidRPr="00445332">
              <w:rPr>
                <w:sz w:val="22"/>
                <w:szCs w:val="22"/>
                <w:lang w:eastAsia="x-none"/>
              </w:rPr>
              <w:t xml:space="preserve">трансформаторов для нужд ПАО «Волгоградоблэлектро». </w:t>
            </w:r>
          </w:p>
          <w:p w14:paraId="6E8FD835" w14:textId="77777777" w:rsidR="00445332" w:rsidRP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b/>
                <w:sz w:val="22"/>
                <w:szCs w:val="22"/>
              </w:rPr>
              <w:t>Место выполнения работ</w:t>
            </w:r>
            <w:r w:rsidRPr="00445332">
              <w:rPr>
                <w:sz w:val="22"/>
                <w:szCs w:val="22"/>
              </w:rPr>
              <w:t xml:space="preserve">: </w:t>
            </w:r>
            <w:proofErr w:type="spellStart"/>
            <w:r w:rsidRPr="00445332">
              <w:rPr>
                <w:sz w:val="22"/>
                <w:szCs w:val="22"/>
              </w:rPr>
              <w:t>р.п</w:t>
            </w:r>
            <w:proofErr w:type="spellEnd"/>
            <w:r w:rsidRPr="00445332">
              <w:rPr>
                <w:sz w:val="22"/>
                <w:szCs w:val="22"/>
              </w:rPr>
              <w:t>. Городище, Волгоградская область.</w:t>
            </w:r>
          </w:p>
          <w:p w14:paraId="1F664FFC" w14:textId="77777777" w:rsidR="00445332" w:rsidRP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b/>
                <w:sz w:val="22"/>
                <w:szCs w:val="22"/>
              </w:rPr>
              <w:t>Срок выполнения работ</w:t>
            </w:r>
            <w:r w:rsidRPr="00445332">
              <w:rPr>
                <w:sz w:val="22"/>
                <w:szCs w:val="22"/>
              </w:rPr>
              <w:t xml:space="preserve">: Начало выполнения работ - </w:t>
            </w:r>
            <w:r w:rsidRPr="00445332">
              <w:rPr>
                <w:b/>
                <w:sz w:val="22"/>
                <w:szCs w:val="22"/>
              </w:rPr>
              <w:t>1 апреля 2019</w:t>
            </w:r>
            <w:r w:rsidRPr="00445332">
              <w:rPr>
                <w:sz w:val="22"/>
                <w:szCs w:val="22"/>
              </w:rPr>
              <w:t xml:space="preserve"> года, Окончание выполнения работ – </w:t>
            </w:r>
            <w:r w:rsidRPr="00445332">
              <w:rPr>
                <w:b/>
                <w:sz w:val="22"/>
                <w:szCs w:val="22"/>
              </w:rPr>
              <w:t>40 рабочих дней</w:t>
            </w:r>
            <w:r w:rsidRPr="00445332">
              <w:rPr>
                <w:sz w:val="22"/>
                <w:szCs w:val="22"/>
              </w:rPr>
              <w:t>.</w:t>
            </w:r>
          </w:p>
          <w:p w14:paraId="33172B39" w14:textId="77777777" w:rsidR="00445332" w:rsidRP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b/>
                <w:sz w:val="22"/>
                <w:szCs w:val="22"/>
              </w:rPr>
              <w:t>Гарантийный срок на выполненные работы</w:t>
            </w:r>
            <w:r w:rsidRPr="00445332">
              <w:rPr>
                <w:sz w:val="22"/>
                <w:szCs w:val="22"/>
              </w:rPr>
              <w:t xml:space="preserve"> – не менее 36 месяцев с даты подписания актов приемки выполненных работ.</w:t>
            </w:r>
          </w:p>
          <w:p w14:paraId="1AE1F7C9" w14:textId="77777777" w:rsidR="00445332" w:rsidRP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 xml:space="preserve">К производству ремонтных работ допускаются </w:t>
            </w:r>
            <w:proofErr w:type="gramStart"/>
            <w:r w:rsidRPr="00445332">
              <w:rPr>
                <w:sz w:val="22"/>
                <w:szCs w:val="22"/>
              </w:rPr>
              <w:t>подрядчики</w:t>
            </w:r>
            <w:proofErr w:type="gramEnd"/>
            <w:r w:rsidRPr="00445332">
              <w:rPr>
                <w:sz w:val="22"/>
                <w:szCs w:val="22"/>
              </w:rPr>
              <w:t xml:space="preserve"> обладающие всеми допусками и лицензиями, необходимыми для выполнения всего объема работ.</w:t>
            </w:r>
          </w:p>
          <w:p w14:paraId="69EB97D5" w14:textId="77777777" w:rsidR="00445332" w:rsidRP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>Работы должны быть выполнены собственными силами подрядной организации. При невозможности выполнения всего объема работ, подрядчик должен предоставить договор с субподрядчиком, при этом к субподрядчику, предъявляются те же требования, что и к подрядчику.</w:t>
            </w:r>
          </w:p>
          <w:p w14:paraId="7EBCFF27" w14:textId="0E2CC0F7" w:rsidR="00445332" w:rsidRDefault="00445332" w:rsidP="0044533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>Общие требования к выполнению работ, общие сведения и основные данные, дополнительные требования, требования, установленные Заказчиком к качеству, гарантии, техническим характеристикам работ,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445332" w14:paraId="03F43583" w14:textId="77777777" w:rsidTr="0044533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5BE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A51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FB5" w14:textId="77777777" w:rsidR="00445332" w:rsidRP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45332">
              <w:rPr>
                <w:b/>
                <w:bCs/>
                <w:sz w:val="22"/>
                <w:szCs w:val="22"/>
              </w:rPr>
              <w:t>Лот № 1:</w:t>
            </w:r>
            <w:r w:rsidRPr="0044533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45332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445332">
              <w:rPr>
                <w:b/>
                <w:bCs/>
                <w:sz w:val="22"/>
                <w:szCs w:val="22"/>
              </w:rPr>
              <w:t>541 440,00</w:t>
            </w:r>
            <w:r w:rsidRPr="00445332">
              <w:rPr>
                <w:bCs/>
                <w:sz w:val="22"/>
                <w:szCs w:val="22"/>
              </w:rPr>
              <w:t xml:space="preserve"> </w:t>
            </w:r>
            <w:r w:rsidRPr="00445332">
              <w:rPr>
                <w:b/>
                <w:bCs/>
                <w:sz w:val="22"/>
                <w:szCs w:val="22"/>
              </w:rPr>
              <w:t>(пятьсот сорок одна тысяча четыреста сорок) рублей 00 копеек</w:t>
            </w:r>
            <w:r w:rsidRPr="00445332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38B79A3" w14:textId="77777777" w:rsidR="00445332" w:rsidRP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445332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Pr="00445332">
              <w:rPr>
                <w:b/>
                <w:bCs/>
                <w:sz w:val="22"/>
                <w:szCs w:val="22"/>
              </w:rPr>
              <w:t xml:space="preserve">451 200, </w:t>
            </w:r>
            <w:proofErr w:type="gramStart"/>
            <w:r w:rsidRPr="00445332">
              <w:rPr>
                <w:b/>
                <w:bCs/>
                <w:sz w:val="22"/>
                <w:szCs w:val="22"/>
              </w:rPr>
              <w:t>00</w:t>
            </w:r>
            <w:r w:rsidRPr="00445332">
              <w:rPr>
                <w:bCs/>
                <w:sz w:val="22"/>
                <w:szCs w:val="22"/>
              </w:rPr>
              <w:t xml:space="preserve">  </w:t>
            </w:r>
            <w:r w:rsidRPr="00445332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445332">
              <w:rPr>
                <w:b/>
                <w:bCs/>
                <w:sz w:val="22"/>
                <w:szCs w:val="22"/>
              </w:rPr>
              <w:t>четыреста пятьдесят одна тысяча двести) рублей 00 копеек.</w:t>
            </w:r>
            <w:r w:rsidRPr="00445332">
              <w:rPr>
                <w:b/>
                <w:sz w:val="22"/>
                <w:szCs w:val="22"/>
              </w:rPr>
              <w:t xml:space="preserve"> </w:t>
            </w:r>
          </w:p>
          <w:p w14:paraId="0A35A1C7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68C004C" w14:textId="77777777" w:rsidR="00445332" w:rsidRDefault="00445332" w:rsidP="0044533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45332" w14:paraId="10BA9179" w14:textId="77777777" w:rsidTr="0044533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428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DAC2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115A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445332" w14:paraId="32024B2E" w14:textId="77777777" w:rsidTr="0044533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863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E81B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1AFE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445332" w14:paraId="66542C39" w14:textId="77777777" w:rsidTr="0044533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370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D5A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6B7E258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63E" w14:textId="02CFE6D8" w:rsidR="00445332" w:rsidRDefault="00445332" w:rsidP="0044533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установлено.</w:t>
            </w:r>
          </w:p>
        </w:tc>
      </w:tr>
      <w:tr w:rsidR="00445332" w14:paraId="69D1F92F" w14:textId="77777777" w:rsidTr="0044533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D49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68B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835" w14:textId="34E0F0AD" w:rsidR="00445332" w:rsidRDefault="00445332" w:rsidP="0044533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Pr="00445332">
              <w:rPr>
                <w:b/>
                <w:bCs/>
                <w:sz w:val="22"/>
                <w:szCs w:val="22"/>
              </w:rPr>
              <w:t xml:space="preserve">27 </w:t>
            </w:r>
            <w:proofErr w:type="gramStart"/>
            <w:r w:rsidRPr="00445332">
              <w:rPr>
                <w:b/>
                <w:bCs/>
                <w:sz w:val="22"/>
                <w:szCs w:val="22"/>
              </w:rPr>
              <w:t>072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proofErr w:type="gramEnd"/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1CA2C0E2" w14:textId="77777777" w:rsidR="00445332" w:rsidRDefault="00445332" w:rsidP="0044533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445332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ACE5999" w14:textId="77777777" w:rsidR="00445332" w:rsidRDefault="00445332" w:rsidP="0044533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94FFE99" w14:textId="77777777" w:rsidR="00445332" w:rsidRDefault="00445332" w:rsidP="0044533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CE72061" w14:textId="77777777" w:rsidR="00445332" w:rsidRDefault="00445332" w:rsidP="0044533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445332" w14:paraId="65E8FEDE" w14:textId="77777777" w:rsidTr="00445332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902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202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903A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596D151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45332" w14:paraId="730446AF" w14:textId="77777777" w:rsidTr="0044533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0D0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7032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6B1" w14:textId="4285ED6A" w:rsidR="00445332" w:rsidRDefault="0019285B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4533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445332">
              <w:rPr>
                <w:sz w:val="22"/>
                <w:szCs w:val="22"/>
              </w:rPr>
              <w:t xml:space="preserve">  мин.</w:t>
            </w:r>
            <w:proofErr w:type="gramEnd"/>
            <w:r w:rsidR="00445332">
              <w:rPr>
                <w:sz w:val="22"/>
                <w:szCs w:val="22"/>
              </w:rPr>
              <w:t xml:space="preserve"> (время местное, </w:t>
            </w:r>
            <w:r w:rsidR="00445332">
              <w:rPr>
                <w:sz w:val="22"/>
                <w:szCs w:val="22"/>
                <w:lang w:val="en-US"/>
              </w:rPr>
              <w:t>GMT</w:t>
            </w:r>
            <w:r w:rsidR="0044533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19</w:t>
            </w:r>
            <w:r w:rsidR="0044533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445332">
              <w:rPr>
                <w:sz w:val="22"/>
                <w:szCs w:val="22"/>
              </w:rPr>
              <w:t xml:space="preserve"> 2019 года.</w:t>
            </w:r>
          </w:p>
        </w:tc>
      </w:tr>
      <w:tr w:rsidR="00445332" w14:paraId="52E4BD7C" w14:textId="77777777" w:rsidTr="0044533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3C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936F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02B5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  </w:t>
            </w:r>
          </w:p>
        </w:tc>
      </w:tr>
      <w:tr w:rsidR="00445332" w14:paraId="7AC20658" w14:textId="77777777" w:rsidTr="0044533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ED2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60CA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855" w14:textId="77777777" w:rsidR="00445332" w:rsidRPr="00445332" w:rsidRDefault="00445332" w:rsidP="00445332">
            <w:pPr>
              <w:widowControl w:val="0"/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445332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  <w:p w14:paraId="3B3C2280" w14:textId="4460795B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45332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9285B">
              <w:rPr>
                <w:sz w:val="22"/>
                <w:szCs w:val="22"/>
              </w:rPr>
              <w:t>09</w:t>
            </w:r>
            <w:r w:rsidRPr="00445332">
              <w:rPr>
                <w:sz w:val="22"/>
                <w:szCs w:val="22"/>
              </w:rPr>
              <w:t xml:space="preserve"> час. </w:t>
            </w:r>
            <w:proofErr w:type="gramStart"/>
            <w:r w:rsidR="0019285B">
              <w:rPr>
                <w:sz w:val="22"/>
                <w:szCs w:val="22"/>
              </w:rPr>
              <w:t>00</w:t>
            </w:r>
            <w:r w:rsidRPr="00445332">
              <w:rPr>
                <w:sz w:val="22"/>
                <w:szCs w:val="22"/>
              </w:rPr>
              <w:t xml:space="preserve">  мин.</w:t>
            </w:r>
            <w:proofErr w:type="gramEnd"/>
            <w:r w:rsidRPr="00445332">
              <w:rPr>
                <w:sz w:val="22"/>
                <w:szCs w:val="22"/>
              </w:rPr>
              <w:t xml:space="preserve"> (время местное, </w:t>
            </w:r>
            <w:r w:rsidRPr="00445332">
              <w:rPr>
                <w:sz w:val="22"/>
                <w:szCs w:val="22"/>
                <w:lang w:val="en-US"/>
              </w:rPr>
              <w:t>GMT</w:t>
            </w:r>
            <w:r w:rsidRPr="00445332">
              <w:rPr>
                <w:sz w:val="22"/>
                <w:szCs w:val="22"/>
              </w:rPr>
              <w:t>+4) «</w:t>
            </w:r>
            <w:r w:rsidR="0019285B">
              <w:rPr>
                <w:sz w:val="22"/>
                <w:szCs w:val="22"/>
              </w:rPr>
              <w:t>19</w:t>
            </w:r>
            <w:r w:rsidRPr="00445332">
              <w:rPr>
                <w:sz w:val="22"/>
                <w:szCs w:val="22"/>
              </w:rPr>
              <w:t xml:space="preserve">» </w:t>
            </w:r>
            <w:r w:rsidR="0019285B">
              <w:rPr>
                <w:sz w:val="22"/>
                <w:szCs w:val="22"/>
              </w:rPr>
              <w:t>февраля</w:t>
            </w:r>
            <w:r w:rsidRPr="00445332">
              <w:rPr>
                <w:sz w:val="22"/>
                <w:szCs w:val="22"/>
              </w:rPr>
              <w:t xml:space="preserve"> 2019 года.</w:t>
            </w:r>
          </w:p>
          <w:p w14:paraId="0D045874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445332" w14:paraId="7AAE3AA3" w14:textId="77777777" w:rsidTr="0044533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49E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C49B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6BE4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A50D954" w14:textId="3DD184CE" w:rsidR="00445332" w:rsidRDefault="0019285B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4533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445332">
              <w:rPr>
                <w:sz w:val="22"/>
                <w:szCs w:val="22"/>
              </w:rPr>
              <w:t xml:space="preserve">  мин.</w:t>
            </w:r>
            <w:proofErr w:type="gramEnd"/>
            <w:r w:rsidR="00445332">
              <w:rPr>
                <w:sz w:val="22"/>
                <w:szCs w:val="22"/>
              </w:rPr>
              <w:t xml:space="preserve"> (время местное, </w:t>
            </w:r>
            <w:r w:rsidR="00445332">
              <w:rPr>
                <w:sz w:val="22"/>
                <w:szCs w:val="22"/>
                <w:lang w:val="en-US"/>
              </w:rPr>
              <w:t>GMT</w:t>
            </w:r>
            <w:r w:rsidR="0044533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15</w:t>
            </w:r>
            <w:r w:rsidR="0044533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445332">
              <w:rPr>
                <w:sz w:val="22"/>
                <w:szCs w:val="22"/>
              </w:rPr>
              <w:t xml:space="preserve"> 2019 года.</w:t>
            </w:r>
          </w:p>
        </w:tc>
      </w:tr>
      <w:tr w:rsidR="00445332" w14:paraId="01D0A71F" w14:textId="77777777" w:rsidTr="0044533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83A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0A09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C140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445332" w14:paraId="27BB5639" w14:textId="77777777" w:rsidTr="0044533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EE8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1F4A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1EAB" w14:textId="5D090FB1" w:rsidR="00445332" w:rsidRDefault="0019285B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4533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445332">
              <w:rPr>
                <w:sz w:val="22"/>
                <w:szCs w:val="22"/>
              </w:rPr>
              <w:t xml:space="preserve">  мин.</w:t>
            </w:r>
            <w:proofErr w:type="gramEnd"/>
            <w:r w:rsidR="00445332">
              <w:rPr>
                <w:sz w:val="22"/>
                <w:szCs w:val="22"/>
              </w:rPr>
              <w:t xml:space="preserve"> (время местное, </w:t>
            </w:r>
            <w:r w:rsidR="00445332">
              <w:rPr>
                <w:sz w:val="22"/>
                <w:szCs w:val="22"/>
                <w:lang w:val="en-US"/>
              </w:rPr>
              <w:t>GMT</w:t>
            </w:r>
            <w:r w:rsidR="0044533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</w:t>
            </w:r>
            <w:r w:rsidR="0044533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445332">
              <w:rPr>
                <w:sz w:val="22"/>
                <w:szCs w:val="22"/>
              </w:rPr>
              <w:t xml:space="preserve"> 2019 года</w:t>
            </w:r>
          </w:p>
        </w:tc>
      </w:tr>
      <w:tr w:rsidR="00445332" w14:paraId="1FFC4291" w14:textId="77777777" w:rsidTr="0044533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2DA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BD3C" w14:textId="77777777" w:rsidR="00445332" w:rsidRDefault="00445332" w:rsidP="004453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10B" w14:textId="3C029A1C" w:rsidR="00445332" w:rsidRDefault="00445332" w:rsidP="0044533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19285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19285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местное,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>+4) «</w:t>
            </w:r>
            <w:r w:rsidR="0019285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» </w:t>
            </w:r>
            <w:r w:rsidR="0019285B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2019 года.</w:t>
            </w:r>
          </w:p>
        </w:tc>
      </w:tr>
      <w:tr w:rsidR="00445332" w14:paraId="4E7F4C9F" w14:textId="77777777" w:rsidTr="0044533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79FC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9310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907A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445332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</w:t>
            </w:r>
            <w:bookmarkStart w:id="0" w:name="_GoBack"/>
            <w:bookmarkEnd w:id="0"/>
            <w:r w:rsidRPr="00445332">
              <w:rPr>
                <w:color w:val="000000"/>
                <w:sz w:val="22"/>
                <w:szCs w:val="22"/>
                <w:shd w:val="clear" w:color="auto" w:fill="FFFFFF"/>
              </w:rPr>
              <w:t>кола. Минимальный срок подачи заявок на переторжку участниками должен составлять 24 часа.</w:t>
            </w:r>
          </w:p>
        </w:tc>
      </w:tr>
      <w:tr w:rsidR="00445332" w14:paraId="3629854E" w14:textId="77777777" w:rsidTr="0044533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15D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38D8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88D0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445332" w14:paraId="5495CFB8" w14:textId="77777777" w:rsidTr="0044533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0FB" w14:textId="77777777" w:rsidR="00445332" w:rsidRDefault="00445332" w:rsidP="004453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309B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B3A" w14:textId="77777777" w:rsidR="00445332" w:rsidRDefault="00445332" w:rsidP="0044533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24EA2E8" w14:textId="77777777" w:rsidR="009853A9" w:rsidRDefault="009853A9" w:rsidP="009853A9"/>
    <w:p w14:paraId="0C307920" w14:textId="77777777" w:rsidR="00DB08E3" w:rsidRDefault="00DB08E3"/>
    <w:sectPr w:rsidR="00DB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1F"/>
    <w:rsid w:val="0019285B"/>
    <w:rsid w:val="00445332"/>
    <w:rsid w:val="009853A9"/>
    <w:rsid w:val="00A22A1F"/>
    <w:rsid w:val="00D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B2C40"/>
  <w15:chartTrackingRefBased/>
  <w15:docId w15:val="{C11F5217-8A48-4CB0-AE6A-F49EE69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53A9"/>
    <w:rPr>
      <w:color w:val="0000FF"/>
      <w:u w:val="single"/>
      <w:lang w:val="ru-RU" w:eastAsia="x-none"/>
    </w:rPr>
  </w:style>
  <w:style w:type="paragraph" w:customStyle="1" w:styleId="Default">
    <w:name w:val="Default"/>
    <w:rsid w:val="00985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98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2019-02-01T06:05:00Z</dcterms:created>
  <dcterms:modified xsi:type="dcterms:W3CDTF">2019-02-07T04:31:00Z</dcterms:modified>
</cp:coreProperties>
</file>